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FA52603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440774">
        <w:rPr>
          <w:rFonts w:cs="Arial"/>
          <w:b/>
          <w:sz w:val="20"/>
          <w:szCs w:val="20"/>
        </w:rPr>
        <w:t>3</w:t>
      </w:r>
      <w:r w:rsidR="001114BE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67F0B3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10F68">
        <w:rPr>
          <w:rFonts w:cs="Arial"/>
          <w:b/>
          <w:bCs/>
          <w:sz w:val="20"/>
          <w:szCs w:val="20"/>
        </w:rPr>
        <w:t>1</w:t>
      </w:r>
      <w:r w:rsidR="001114BE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15C5FF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10F68">
        <w:rPr>
          <w:rFonts w:cs="Arial"/>
          <w:sz w:val="20"/>
          <w:szCs w:val="20"/>
        </w:rPr>
        <w:t>1</w:t>
      </w:r>
      <w:r w:rsidR="001114BE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AC62D76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440774">
        <w:rPr>
          <w:rFonts w:cs="Arial"/>
          <w:b/>
          <w:bCs/>
          <w:sz w:val="20"/>
          <w:szCs w:val="20"/>
        </w:rPr>
        <w:t>3</w:t>
      </w:r>
      <w:r w:rsidR="001114BE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114BE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510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61" w:type="dxa"/>
        <w:tblLook w:val="04A0" w:firstRow="1" w:lastRow="0" w:firstColumn="1" w:lastColumn="0" w:noHBand="0" w:noVBand="1"/>
      </w:tblPr>
      <w:tblGrid>
        <w:gridCol w:w="959"/>
        <w:gridCol w:w="7419"/>
        <w:gridCol w:w="1185"/>
        <w:gridCol w:w="1099"/>
      </w:tblGrid>
      <w:tr w:rsidR="001114BE" w:rsidRPr="001114BE" w14:paraId="4F8B7541" w14:textId="77777777" w:rsidTr="002D3889">
        <w:trPr>
          <w:trHeight w:val="7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5843" w14:textId="77777777" w:rsidR="001114BE" w:rsidRPr="001114BE" w:rsidRDefault="001114BE" w:rsidP="00111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C34E" w14:textId="77777777" w:rsidR="001114BE" w:rsidRPr="001114BE" w:rsidRDefault="001114BE" w:rsidP="001114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18.12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4D51" w14:textId="77777777" w:rsidR="001114BE" w:rsidRPr="001114BE" w:rsidRDefault="001114BE" w:rsidP="001114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0F4A" w14:textId="77777777" w:rsidR="001114BE" w:rsidRPr="001114BE" w:rsidRDefault="001114BE" w:rsidP="00111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114BE" w:rsidRPr="001114BE" w14:paraId="537B39C1" w14:textId="77777777" w:rsidTr="002D3889">
        <w:trPr>
          <w:trHeight w:val="17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23B1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186B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F8E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5448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114BE" w:rsidRPr="001114BE" w14:paraId="0CBD30E9" w14:textId="77777777" w:rsidTr="002D388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74A9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3F2D" w14:textId="77777777" w:rsidR="001114BE" w:rsidRPr="001114BE" w:rsidRDefault="001114BE" w:rsidP="001114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12</w:t>
            </w:r>
            <w:r w:rsidRPr="001114BE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19.12 до 14:00.</w:t>
            </w:r>
            <w:r w:rsidRPr="001114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1114BE">
              <w:rPr>
                <w:rFonts w:eastAsia="Times New Roman" w:cstheme="minorHAnsi"/>
                <w:sz w:val="20"/>
                <w:szCs w:val="20"/>
              </w:rPr>
              <w:t>Свинина на паллетах, 18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A77BA3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3EF155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114BE" w:rsidRPr="001114BE" w14:paraId="540F25E2" w14:textId="77777777" w:rsidTr="002D3889">
        <w:trPr>
          <w:trHeight w:val="27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A04C1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3D1A" w14:textId="77777777" w:rsidR="001114BE" w:rsidRPr="001114BE" w:rsidRDefault="001114BE" w:rsidP="001114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14:00, доставка 19.12 до 16:00. Владимирский Стандарт: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E5D1E2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B190DC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114BE" w:rsidRPr="001114BE" w14:paraId="4FABCA89" w14:textId="77777777" w:rsidTr="002D3889">
        <w:trPr>
          <w:trHeight w:val="27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D2066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0C5F8" w14:textId="77777777" w:rsidR="001114BE" w:rsidRPr="001114BE" w:rsidRDefault="001114BE" w:rsidP="001114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23:00, доставка 19.12 до 17:00.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Рябиновая, 45.  Свинина на паллетах, вес нетто 1,5,0 т, 10 пал,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F7778F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B29932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114BE" w:rsidRPr="001114BE" w14:paraId="2180E1F8" w14:textId="77777777" w:rsidTr="002D3889">
        <w:trPr>
          <w:trHeight w:val="27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CC87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419F5" w14:textId="77777777" w:rsidR="001114BE" w:rsidRPr="001114BE" w:rsidRDefault="001114BE" w:rsidP="001114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24:00, доставка 19.12 до 17:00.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Рябиновая, 45.  Свинина на паллетах, вес нетто 14,5 т, 31 пал,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648759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A935C7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114BE" w:rsidRPr="001114BE" w14:paraId="3B73846C" w14:textId="77777777" w:rsidTr="002D3889">
        <w:trPr>
          <w:trHeight w:val="40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B64A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334DC" w14:textId="77777777" w:rsidR="001114BE" w:rsidRPr="001114BE" w:rsidRDefault="001114BE" w:rsidP="001114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11:00, доставка 19.12 в 08:00,10:00. РЦ Новый Импульс +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</w:t>
            </w: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1,6 кг, 8 пал,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8FBF0D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A13B79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114BE" w:rsidRPr="001114BE" w14:paraId="44E905DE" w14:textId="77777777" w:rsidTr="002D3889">
        <w:trPr>
          <w:trHeight w:val="34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BF98D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79A7" w14:textId="77777777" w:rsidR="001114BE" w:rsidRPr="001114BE" w:rsidRDefault="001114BE" w:rsidP="001114B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18.12 в 17:00, доставка </w:t>
            </w:r>
            <w:proofErr w:type="gramStart"/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22.12 .</w:t>
            </w:r>
            <w:proofErr w:type="gramEnd"/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ООО Сибирская продовольственная компания: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-  Новосибирская</w:t>
            </w:r>
            <w:proofErr w:type="gram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Новосибирск г,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ул.Дуси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Ковальчук  1.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F4D6EF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E64B71" w14:textId="77777777" w:rsidR="001114BE" w:rsidRPr="001114BE" w:rsidRDefault="001114BE" w:rsidP="001114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4A207A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A207A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r w:rsidRPr="004A207A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A207A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207A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A207A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207A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A207A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A207A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D3889" w:rsidRPr="004A207A" w14:paraId="00D2C1DF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2D3889" w:rsidRPr="004A207A" w:rsidRDefault="002D3889" w:rsidP="002D38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207A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30DA0EC8" w:rsidR="002D3889" w:rsidRPr="004A207A" w:rsidRDefault="002D3889" w:rsidP="002D3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12</w:t>
            </w:r>
            <w:r w:rsidRPr="001114BE">
              <w:rPr>
                <w:rFonts w:eastAsia="Times New Roman" w:cstheme="minorHAnsi"/>
                <w:b/>
                <w:bCs/>
                <w:sz w:val="20"/>
                <w:szCs w:val="20"/>
              </w:rPr>
              <w:t>:00, доставка 19.12 до 14:00.</w:t>
            </w:r>
            <w:r w:rsidRPr="001114B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1114BE">
              <w:rPr>
                <w:rFonts w:eastAsia="Times New Roman" w:cstheme="minorHAnsi"/>
                <w:sz w:val="20"/>
                <w:szCs w:val="20"/>
              </w:rPr>
              <w:t>Свинина на паллетах, 18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т, 33 пал,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3794" w14:textId="03D9CB7D" w:rsidR="002D3889" w:rsidRPr="004A207A" w:rsidRDefault="00E6343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3439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8E023" w14:textId="51128C52" w:rsidR="002D3889" w:rsidRPr="002D3889" w:rsidRDefault="00E6343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46 530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2D3889" w:rsidRPr="004A207A" w:rsidRDefault="002D388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07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D3889" w:rsidRPr="004A207A" w14:paraId="579E8712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880" w14:textId="6A54961A" w:rsidR="002D3889" w:rsidRPr="004A207A" w:rsidRDefault="002D3889" w:rsidP="002D38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207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3B40" w14:textId="3875CC79" w:rsidR="002D3889" w:rsidRPr="004A207A" w:rsidRDefault="002D3889" w:rsidP="002D3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14:00, доставка 19.12 до 16:00. Владимирский Стандарт: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DB4C" w14:textId="30D01AC2" w:rsidR="002D3889" w:rsidRPr="004A207A" w:rsidRDefault="00E6343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3439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93AC4E" w14:textId="7D63B61B" w:rsidR="002D3889" w:rsidRPr="00E63439" w:rsidRDefault="00E6343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55 290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0EE" w14:textId="70665906" w:rsidR="002D3889" w:rsidRPr="004A207A" w:rsidRDefault="002D388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07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D3889" w:rsidRPr="004A207A" w14:paraId="4717779D" w14:textId="77777777" w:rsidTr="004F05BF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A0F5C01" w:rsidR="002D3889" w:rsidRPr="004A207A" w:rsidRDefault="002D3889" w:rsidP="002D38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207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A32122E" w:rsidR="002D3889" w:rsidRPr="004A207A" w:rsidRDefault="002D3889" w:rsidP="002D3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23:00, доставка 19.12 до 17:00.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Рябиновая, 45.  Свинина на паллетах, вес нетто 1,5,0 т, 10 пал,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EA457A2" w:rsidR="002D3889" w:rsidRPr="004A207A" w:rsidRDefault="00E6343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3439">
              <w:rPr>
                <w:rFonts w:cstheme="minorHAnsi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A03E4D1" w:rsidR="002D3889" w:rsidRPr="00E63439" w:rsidRDefault="00E6343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24 080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2D3889" w:rsidRPr="004A207A" w:rsidRDefault="002D388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07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D3889" w:rsidRPr="004A207A" w14:paraId="1E689518" w14:textId="77777777" w:rsidTr="00C1487D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4A49762B" w:rsidR="002D3889" w:rsidRPr="004A207A" w:rsidRDefault="002D3889" w:rsidP="002D38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207A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0DF0287C" w:rsidR="002D3889" w:rsidRPr="004A207A" w:rsidRDefault="002D3889" w:rsidP="002D3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24:00, доставка 19.12 до 17:00.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Рябиновая, 45.  Свинина на паллетах, вес нетто 14,5 т, 31 пал,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30632491" w:rsidR="002D3889" w:rsidRPr="004A207A" w:rsidRDefault="00E6343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3439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5594755B" w:rsidR="002D3889" w:rsidRPr="00E63439" w:rsidRDefault="00E6343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45 540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2D3889" w:rsidRPr="004A207A" w:rsidRDefault="002D388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07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D3889" w:rsidRPr="004A207A" w14:paraId="1EC4D5BD" w14:textId="77777777" w:rsidTr="00B5132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30A" w14:textId="7F47275C" w:rsidR="002D3889" w:rsidRPr="004A207A" w:rsidRDefault="002D3889" w:rsidP="002D38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207A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1EE7" w14:textId="514DD23F" w:rsidR="002D3889" w:rsidRPr="004A207A" w:rsidRDefault="002D3889" w:rsidP="002D3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18.12 в 11:00, доставка 19.12 в 08:00,10:00. РЦ Новый Импульс +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</w:t>
            </w: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1,6 кг, 8 пал,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3658" w14:textId="5463B242" w:rsidR="002D3889" w:rsidRPr="004A207A" w:rsidRDefault="00E6343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63439">
              <w:rPr>
                <w:rFonts w:cstheme="minorHAnsi"/>
                <w:color w:val="000000" w:themeColor="text1"/>
                <w:sz w:val="20"/>
                <w:szCs w:val="20"/>
              </w:rPr>
              <w:t>ИП Нерубенко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06B12D" w14:textId="76B720BC" w:rsidR="002D3889" w:rsidRPr="00E63439" w:rsidRDefault="00E6343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18 880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D1B5" w14:textId="3E873A87" w:rsidR="002D3889" w:rsidRPr="004A207A" w:rsidRDefault="002D388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A207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E63439" w:rsidRPr="004A207A" w14:paraId="2A72F033" w14:textId="77777777" w:rsidTr="00437D12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C769" w14:textId="67BDE928" w:rsidR="00E63439" w:rsidRPr="004A207A" w:rsidRDefault="00E63439" w:rsidP="002D388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207A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3F9EF" w14:textId="31879361" w:rsidR="00E63439" w:rsidRPr="004A207A" w:rsidRDefault="00E63439" w:rsidP="002D388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18.12 в 17:00, доставка </w:t>
            </w:r>
            <w:proofErr w:type="gramStart"/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22.12 .</w:t>
            </w:r>
            <w:proofErr w:type="gramEnd"/>
            <w:r w:rsidRPr="001114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ООО Сибирская продовольственная компания:</w:t>
            </w:r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-  Новосибирская</w:t>
            </w:r>
            <w:proofErr w:type="gram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Новосибирск г,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ул.Дуси</w:t>
            </w:r>
            <w:proofErr w:type="spellEnd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Ковальчук  1. Свинина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1114BE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B3EB" w14:textId="66839783" w:rsidR="00E63439" w:rsidRPr="004A207A" w:rsidRDefault="00E63439" w:rsidP="002D388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Нет предложений</w:t>
            </w:r>
          </w:p>
        </w:tc>
      </w:tr>
    </w:tbl>
    <w:bookmarkEnd w:id="0"/>
    <w:p w14:paraId="7BAC957C" w14:textId="25B765AA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F43E0D">
        <w:rPr>
          <w:rFonts w:eastAsia="Times New Roman" w:cs="Arial"/>
          <w:bCs/>
          <w:sz w:val="20"/>
          <w:szCs w:val="20"/>
        </w:rPr>
        <w:t xml:space="preserve">: </w:t>
      </w:r>
      <w:r w:rsidR="0080208D">
        <w:rPr>
          <w:rFonts w:eastAsia="Times New Roman" w:cs="Arial"/>
          <w:b/>
          <w:sz w:val="20"/>
          <w:szCs w:val="20"/>
        </w:rPr>
        <w:t>190 320</w:t>
      </w:r>
      <w:r w:rsidR="00F43E0D"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62FE1CAA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440774">
        <w:rPr>
          <w:rFonts w:eastAsia="Times New Roman" w:cs="Arial"/>
          <w:b/>
          <w:bCs/>
          <w:sz w:val="20"/>
          <w:szCs w:val="20"/>
        </w:rPr>
        <w:t>3</w:t>
      </w:r>
      <w:r w:rsidR="001B1865">
        <w:rPr>
          <w:rFonts w:eastAsia="Times New Roman" w:cs="Arial"/>
          <w:b/>
          <w:bCs/>
          <w:sz w:val="20"/>
          <w:szCs w:val="20"/>
        </w:rPr>
        <w:t>8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10F68">
        <w:rPr>
          <w:rFonts w:eastAsia="Times New Roman" w:cs="Arial"/>
          <w:b/>
          <w:bCs/>
          <w:sz w:val="20"/>
          <w:szCs w:val="20"/>
        </w:rPr>
        <w:t>1</w:t>
      </w:r>
      <w:r w:rsidR="001B1865">
        <w:rPr>
          <w:rFonts w:eastAsia="Times New Roman" w:cs="Arial"/>
          <w:b/>
          <w:bCs/>
          <w:sz w:val="20"/>
          <w:szCs w:val="20"/>
        </w:rPr>
        <w:t>8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25F30794" w14:textId="4B9A0939" w:rsidR="00FB47F3" w:rsidRDefault="001B1865" w:rsidP="009A36E9">
      <w:pPr>
        <w:rPr>
          <w:rFonts w:eastAsia="Times New Roman" w:cs="Arial"/>
          <w:sz w:val="20"/>
          <w:szCs w:val="20"/>
        </w:rPr>
      </w:pPr>
      <w:r w:rsidRPr="001B1865">
        <w:drawing>
          <wp:inline distT="0" distB="0" distL="0" distR="0" wp14:anchorId="43FB60A6" wp14:editId="60DD9384">
            <wp:extent cx="9777730" cy="26244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2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BC3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2961"/>
    <w:rsid w:val="00894A2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2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5354-393A-4242-8F58-C5E45197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1147</cp:revision>
  <cp:lastPrinted>2019-12-06T13:45:00Z</cp:lastPrinted>
  <dcterms:created xsi:type="dcterms:W3CDTF">2017-03-31T07:23:00Z</dcterms:created>
  <dcterms:modified xsi:type="dcterms:W3CDTF">2019-12-17T12:29:00Z</dcterms:modified>
</cp:coreProperties>
</file>